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450" w:rsidRDefault="005C64A8">
      <w:pPr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Додаток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2</w:t>
      </w:r>
    </w:p>
    <w:p w:rsidR="00706450" w:rsidRDefault="005C64A8">
      <w:pPr>
        <w:spacing w:after="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Інформаційна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картка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викладача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бази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ЄДЕБО (для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діючих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викладачів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</w:p>
    <w:p w:rsidR="00706450" w:rsidRDefault="005C64A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Вінницького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фахового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коледжу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Університету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Україна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706450" w:rsidRDefault="005C64A8">
      <w:pPr>
        <w:numPr>
          <w:ilvl w:val="0"/>
          <w:numId w:val="24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Андрющенко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Світлана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Вікторівна</w:t>
      </w:r>
      <w:proofErr w:type="spellEnd"/>
    </w:p>
    <w:p w:rsidR="00706450" w:rsidRDefault="005C64A8">
      <w:pPr>
        <w:numPr>
          <w:ilvl w:val="0"/>
          <w:numId w:val="29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ВІННИЦЬКИЙ ФАХОВИЙ КОЛЕДЖ УНІВЕРСИТЕТУ «УКРАЇНА»</w:t>
      </w:r>
    </w:p>
    <w:tbl>
      <w:tblPr>
        <w:tblStyle w:val="ae"/>
        <w:tblW w:w="949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720"/>
        <w:gridCol w:w="2391"/>
        <w:gridCol w:w="3260"/>
        <w:gridCol w:w="3119"/>
      </w:tblGrid>
      <w:tr w:rsidR="00706450" w:rsidTr="005C64A8">
        <w:trPr>
          <w:trHeight w:val="138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комісії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Посада (голова ц/к,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викладач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комісії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вказати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категоріюю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статус посади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суміщення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зовнішнє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сумісництво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06450" w:rsidTr="005C64A8">
        <w:trPr>
          <w:trHeight w:val="117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комісія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гуманітарних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правознавчих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дисциплін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викладач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комісії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зовнішнє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сумісництво</w:t>
            </w:r>
            <w:proofErr w:type="spellEnd"/>
          </w:p>
        </w:tc>
      </w:tr>
    </w:tbl>
    <w:p w:rsidR="00706450" w:rsidRDefault="005C64A8">
      <w:pPr>
        <w:numPr>
          <w:ilvl w:val="0"/>
          <w:numId w:val="21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Початок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роботи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f"/>
        <w:tblW w:w="949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5237"/>
        <w:gridCol w:w="4253"/>
      </w:tblGrid>
      <w:tr w:rsidR="00706450" w:rsidTr="005C64A8">
        <w:trPr>
          <w:trHeight w:val="555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науково-педагогічний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працівник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 __.__._____ р.</w:t>
            </w:r>
          </w:p>
        </w:tc>
      </w:tr>
      <w:tr w:rsidR="00706450" w:rsidTr="005C64A8">
        <w:trPr>
          <w:trHeight w:val="555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педагогічний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працівник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 01.09.2022 р.</w:t>
            </w:r>
          </w:p>
        </w:tc>
      </w:tr>
      <w:tr w:rsidR="00706450" w:rsidTr="005C64A8">
        <w:trPr>
          <w:trHeight w:val="555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будь-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підрозділі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Університету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згідно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наказу)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 01.09.2022 р.</w:t>
            </w:r>
          </w:p>
        </w:tc>
      </w:tr>
      <w:tr w:rsidR="00706450" w:rsidTr="005C64A8">
        <w:trPr>
          <w:trHeight w:val="555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Стаж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науково-педагогічної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років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роки</w:t>
            </w:r>
          </w:p>
        </w:tc>
      </w:tr>
    </w:tbl>
    <w:p w:rsidR="00706450" w:rsidRDefault="005C64A8">
      <w:pPr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Тип стажу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правильне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підкреслити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науковий</w:t>
      </w:r>
      <w:proofErr w:type="spellEnd"/>
    </w:p>
    <w:p w:rsidR="00706450" w:rsidRDefault="005C64A8">
      <w:pPr>
        <w:ind w:left="28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безперервний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5C64A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5C64A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педагогічний</w:t>
      </w:r>
      <w:proofErr w:type="spellEnd"/>
    </w:p>
    <w:p w:rsidR="00706450" w:rsidRDefault="005C64A8">
      <w:pPr>
        <w:ind w:left="280"/>
        <w:rPr>
          <w:rFonts w:ascii="Times New Roman" w:eastAsia="Times New Roman" w:hAnsi="Times New Roman" w:cs="Times New Roman"/>
          <w:sz w:val="24"/>
          <w:szCs w:val="24"/>
        </w:rPr>
      </w:pPr>
      <w:r w:rsidRPr="005C64A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не </w:t>
      </w:r>
      <w:proofErr w:type="spellStart"/>
      <w:r w:rsidRPr="005C64A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безперервний</w:t>
      </w:r>
      <w:proofErr w:type="spellEnd"/>
      <w:r w:rsidRPr="005C64A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66696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науково-педагогічний</w:t>
      </w:r>
      <w:proofErr w:type="spellEnd"/>
    </w:p>
    <w:p w:rsidR="00706450" w:rsidRDefault="005C64A8">
      <w:pPr>
        <w:numPr>
          <w:ilvl w:val="0"/>
          <w:numId w:val="14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Науковий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ступінь</w:t>
      </w:r>
      <w:proofErr w:type="spellEnd"/>
    </w:p>
    <w:tbl>
      <w:tblPr>
        <w:tblStyle w:val="af0"/>
        <w:tblW w:w="949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5237"/>
        <w:gridCol w:w="4253"/>
      </w:tblGrid>
      <w:tr w:rsidR="00706450" w:rsidTr="005C64A8">
        <w:trPr>
          <w:trHeight w:val="555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Науковий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ступінь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Доктор _____________ наук</w:t>
            </w:r>
          </w:p>
        </w:tc>
      </w:tr>
      <w:tr w:rsidR="00706450" w:rsidTr="005C64A8">
        <w:trPr>
          <w:trHeight w:val="345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номер диплома доктора наук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706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450" w:rsidTr="005C64A8">
        <w:trPr>
          <w:trHeight w:val="555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спеціальність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шифр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6450" w:rsidTr="005C64A8">
        <w:trPr>
          <w:trHeight w:val="345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закладу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вищої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видав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706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450" w:rsidTr="005C64A8">
        <w:trPr>
          <w:trHeight w:val="555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Дата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видачі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__.__._____ р.</w:t>
            </w:r>
          </w:p>
        </w:tc>
      </w:tr>
      <w:tr w:rsidR="00706450" w:rsidTr="005C64A8">
        <w:trPr>
          <w:trHeight w:val="345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дисертації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706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450" w:rsidTr="005C64A8">
        <w:trPr>
          <w:trHeight w:val="1170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Науковий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ступінь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Кандидат _____________ наук </w:t>
            </w:r>
          </w:p>
          <w:p w:rsidR="00706450" w:rsidRDefault="005C64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або</w:t>
            </w:r>
            <w:proofErr w:type="spellEnd"/>
          </w:p>
          <w:p w:rsidR="00706450" w:rsidRDefault="005C64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 __________________</w:t>
            </w:r>
          </w:p>
          <w:p w:rsidR="00706450" w:rsidRDefault="005C64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або</w:t>
            </w:r>
            <w:proofErr w:type="spellEnd"/>
          </w:p>
          <w:p w:rsidR="00706450" w:rsidRDefault="005C64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PhD</w:t>
            </w:r>
            <w:proofErr w:type="spellEnd"/>
          </w:p>
        </w:tc>
      </w:tr>
      <w:tr w:rsidR="00706450" w:rsidTr="005C64A8">
        <w:trPr>
          <w:trHeight w:val="345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номер диплома кандидата наук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706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450" w:rsidTr="005C64A8">
        <w:trPr>
          <w:trHeight w:val="555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спеціальність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шифр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6450" w:rsidTr="005C64A8">
        <w:trPr>
          <w:trHeight w:val="345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закладу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вищої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видав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706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450" w:rsidTr="005C64A8">
        <w:trPr>
          <w:trHeight w:val="555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видачі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__.__._____ р.</w:t>
            </w:r>
          </w:p>
        </w:tc>
      </w:tr>
      <w:tr w:rsidR="00706450" w:rsidTr="005C64A8">
        <w:trPr>
          <w:trHeight w:val="345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дисертації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706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06450" w:rsidRDefault="005C64A8">
      <w:pPr>
        <w:numPr>
          <w:ilvl w:val="0"/>
          <w:numId w:val="16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Вчене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звання</w:t>
      </w:r>
      <w:proofErr w:type="spellEnd"/>
    </w:p>
    <w:tbl>
      <w:tblPr>
        <w:tblStyle w:val="af1"/>
        <w:tblW w:w="949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5237"/>
        <w:gridCol w:w="4253"/>
      </w:tblGrid>
      <w:tr w:rsidR="00706450" w:rsidTr="005C64A8">
        <w:trPr>
          <w:trHeight w:val="345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Вчене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звання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Професор</w:t>
            </w:r>
            <w:proofErr w:type="spellEnd"/>
          </w:p>
        </w:tc>
      </w:tr>
      <w:tr w:rsidR="00706450" w:rsidTr="005C64A8">
        <w:trPr>
          <w:trHeight w:val="345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номер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атестата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професора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706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450" w:rsidTr="005C64A8">
        <w:trPr>
          <w:trHeight w:val="555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закладу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вищої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присвоїв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706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450" w:rsidTr="005C64A8">
        <w:trPr>
          <w:trHeight w:val="345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Кафедра,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присвоєно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706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450" w:rsidTr="005C64A8">
        <w:trPr>
          <w:trHeight w:val="555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видачі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__.__._____ р.</w:t>
            </w:r>
          </w:p>
        </w:tc>
      </w:tr>
      <w:tr w:rsidR="00706450" w:rsidTr="005C64A8">
        <w:trPr>
          <w:trHeight w:val="345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Вчене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звання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Доцент</w:t>
            </w:r>
          </w:p>
        </w:tc>
      </w:tr>
      <w:tr w:rsidR="00706450" w:rsidTr="005C64A8">
        <w:trPr>
          <w:trHeight w:val="345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номер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атестата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доцента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706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450" w:rsidTr="005C64A8">
        <w:trPr>
          <w:trHeight w:val="555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закладу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вищої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присвоїв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706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450" w:rsidTr="005C64A8">
        <w:trPr>
          <w:trHeight w:val="345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Кафедра,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присвоєно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706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450" w:rsidTr="005C64A8">
        <w:trPr>
          <w:trHeight w:val="555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видачі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__.__._____ р.</w:t>
            </w:r>
          </w:p>
        </w:tc>
      </w:tr>
      <w:tr w:rsidR="00706450" w:rsidTr="005C64A8">
        <w:trPr>
          <w:trHeight w:val="345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Вчене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звання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Старший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науковий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співробітник</w:t>
            </w:r>
            <w:proofErr w:type="spellEnd"/>
          </w:p>
        </w:tc>
      </w:tr>
      <w:tr w:rsidR="00706450" w:rsidTr="005C64A8">
        <w:trPr>
          <w:trHeight w:val="345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номер документа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706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450" w:rsidTr="005C64A8">
        <w:trPr>
          <w:trHeight w:val="555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Найменування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закладу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вищої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присвоїв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706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450" w:rsidTr="005C64A8">
        <w:trPr>
          <w:trHeight w:val="345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Кафедра,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присвоєно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706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450" w:rsidTr="005C64A8">
        <w:trPr>
          <w:trHeight w:val="555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видачі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__.__._____ р.</w:t>
            </w:r>
          </w:p>
        </w:tc>
      </w:tr>
    </w:tbl>
    <w:p w:rsidR="00706450" w:rsidRDefault="005C64A8">
      <w:pPr>
        <w:numPr>
          <w:ilvl w:val="0"/>
          <w:numId w:val="1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Викладач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загальнотехнічних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дисципліні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методики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навчання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технологій</w:t>
      </w:r>
      <w:proofErr w:type="spellEnd"/>
    </w:p>
    <w:p w:rsidR="00706450" w:rsidRDefault="005C64A8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Педагогічні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звання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викладач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-методист, учитель-методист,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вихователь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-методист, педагог-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організатор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-методист,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практичний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психолог-методист,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керівник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гуртка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-методист, старший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вожатий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-методист, старший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викладач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старший учитель, старший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вихователь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майстер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виробничого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категорії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майстер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виробничого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категорії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06450" w:rsidRDefault="005C64A8">
      <w:pPr>
        <w:numPr>
          <w:ilvl w:val="0"/>
          <w:numId w:val="15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Кваліфікаційна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категорія</w:t>
      </w:r>
      <w:proofErr w:type="spellEnd"/>
    </w:p>
    <w:tbl>
      <w:tblPr>
        <w:tblStyle w:val="af2"/>
        <w:tblW w:w="949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5095"/>
        <w:gridCol w:w="4395"/>
      </w:tblGrid>
      <w:tr w:rsidR="00706450" w:rsidTr="005C64A8">
        <w:trPr>
          <w:trHeight w:val="750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Кваліфікаційна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спеціаліст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спеціаліст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спеціаліст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першої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спеціаліст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вищої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спеціаліст</w:t>
            </w:r>
            <w:proofErr w:type="spellEnd"/>
          </w:p>
        </w:tc>
      </w:tr>
      <w:tr w:rsidR="00706450" w:rsidTr="005C64A8">
        <w:trPr>
          <w:trHeight w:val="34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присвоєно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Pr="00666962" w:rsidRDefault="006669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Вінницький фаховий коледж Університету «Україна»</w:t>
            </w:r>
          </w:p>
        </w:tc>
      </w:tr>
      <w:tr w:rsidR="00706450" w:rsidTr="005C64A8">
        <w:trPr>
          <w:trHeight w:val="55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присвоєння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6669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 01.09.2022 р</w:t>
            </w:r>
          </w:p>
        </w:tc>
      </w:tr>
    </w:tbl>
    <w:p w:rsidR="00706450" w:rsidRDefault="005C64A8">
      <w:pPr>
        <w:numPr>
          <w:ilvl w:val="0"/>
          <w:numId w:val="20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Розряд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категорія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професією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06450" w:rsidRDefault="005C64A8">
      <w:pPr>
        <w:numPr>
          <w:ilvl w:val="0"/>
          <w:numId w:val="13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Дисципліни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які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викладає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пропонує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викладати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tbl>
      <w:tblPr>
        <w:tblStyle w:val="af3"/>
        <w:tblW w:w="9348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750"/>
        <w:gridCol w:w="8598"/>
      </w:tblGrid>
      <w:tr w:rsidR="00706450" w:rsidTr="005C64A8">
        <w:trPr>
          <w:trHeight w:val="375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8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Найменування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дисципліни</w:t>
            </w:r>
            <w:proofErr w:type="spellEnd"/>
          </w:p>
        </w:tc>
      </w:tr>
      <w:tr w:rsidR="00706450" w:rsidTr="005C64A8">
        <w:trPr>
          <w:trHeight w:val="345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Іноземна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мова</w:t>
            </w:r>
            <w:proofErr w:type="spellEnd"/>
          </w:p>
        </w:tc>
      </w:tr>
      <w:tr w:rsidR="00706450" w:rsidTr="005C64A8">
        <w:trPr>
          <w:trHeight w:val="345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студентів</w:t>
            </w:r>
            <w:proofErr w:type="spellEnd"/>
          </w:p>
        </w:tc>
      </w:tr>
      <w:tr w:rsidR="00706450" w:rsidTr="005C64A8">
        <w:trPr>
          <w:trHeight w:val="345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Pr="005C64A8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Pr="005C64A8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Іноземна мова (за професійним спрямуванням)</w:t>
            </w:r>
          </w:p>
        </w:tc>
      </w:tr>
    </w:tbl>
    <w:p w:rsidR="00706450" w:rsidRDefault="005C64A8">
      <w:pPr>
        <w:numPr>
          <w:ilvl w:val="0"/>
          <w:numId w:val="4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Відомості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підвищення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кваліфікації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Style w:val="af4"/>
        <w:tblW w:w="946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20"/>
        <w:gridCol w:w="1770"/>
        <w:gridCol w:w="1425"/>
        <w:gridCol w:w="1635"/>
        <w:gridCol w:w="1575"/>
        <w:gridCol w:w="1050"/>
        <w:gridCol w:w="1590"/>
      </w:tblGrid>
      <w:tr w:rsidR="00706450">
        <w:trPr>
          <w:trHeight w:val="201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закладу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документа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сертифікат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свідоцтво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диплом)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підвищення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кваліфікації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стажування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семінар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курс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підвищення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кваліфікації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тренінг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тощо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видачі</w:t>
            </w:r>
            <w:proofErr w:type="spellEnd"/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(годин)</w:t>
            </w:r>
          </w:p>
        </w:tc>
      </w:tr>
      <w:tr w:rsidR="00706450">
        <w:trPr>
          <w:trHeight w:val="117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університет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імені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Драгоманова</w:t>
            </w:r>
            <w:proofErr w:type="spellEnd"/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сертифікат</w:t>
            </w:r>
            <w:proofErr w:type="spellEnd"/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підвищення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кваліфікації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Інновації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навчанні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романо-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германських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мов</w:t>
            </w:r>
            <w:proofErr w:type="spellEnd"/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жовтня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 р.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годин</w:t>
            </w:r>
          </w:p>
        </w:tc>
      </w:tr>
      <w:tr w:rsidR="00706450">
        <w:trPr>
          <w:trHeight w:val="222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Відкритий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міжнародний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університет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людини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Вінницький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фаховий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коледж</w:t>
            </w:r>
            <w:proofErr w:type="spellEnd"/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сертифікат</w:t>
            </w:r>
            <w:proofErr w:type="spellEnd"/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підвищення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кваліфікації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Інклюзивна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роль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викладачів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відкритого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підтримуючого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середовища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Психологічна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стійкість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грудня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 р.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годин</w:t>
            </w:r>
          </w:p>
        </w:tc>
      </w:tr>
      <w:tr w:rsidR="00706450">
        <w:trPr>
          <w:trHeight w:val="180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 “ІППО”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сертифікат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№1218455911662597227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підвищення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кваліфікації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Сучасні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розробки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Іноземні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мови</w:t>
            </w:r>
            <w:proofErr w:type="spellEnd"/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червня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 р.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годин</w:t>
            </w:r>
          </w:p>
        </w:tc>
      </w:tr>
      <w:tr w:rsidR="00706450">
        <w:trPr>
          <w:trHeight w:val="180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Відкритий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міжнародний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університет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людини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сертифікат</w:t>
            </w:r>
            <w:proofErr w:type="spellEnd"/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підвищення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кваліфікації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Створення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адміністрування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курсу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платформі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дистанційного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«MOODLE»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серпня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годин</w:t>
            </w:r>
          </w:p>
        </w:tc>
      </w:tr>
    </w:tbl>
    <w:p w:rsidR="00706450" w:rsidRDefault="005C64A8">
      <w:pPr>
        <w:numPr>
          <w:ilvl w:val="0"/>
          <w:numId w:val="23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Досягнення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професійній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діяльності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які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зараховуються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останні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п’ять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років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Style w:val="af5"/>
        <w:tblW w:w="949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25"/>
        <w:gridCol w:w="5424"/>
        <w:gridCol w:w="3544"/>
      </w:tblGrid>
      <w:tr w:rsidR="00706450" w:rsidTr="005C64A8">
        <w:trPr>
          <w:trHeight w:val="960"/>
        </w:trPr>
        <w:tc>
          <w:tcPr>
            <w:tcW w:w="52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наявність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п’яти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публікацій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у</w:t>
            </w:r>
            <w:hyperlink r:id="rId5" w:anchor="w1_2">
              <w:r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6" w:anchor="w1_2"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періодичних</w:t>
              </w:r>
              <w:proofErr w:type="spellEnd"/>
            </w:hyperlink>
            <w:hyperlink r:id="rId7" w:anchor="w2_15">
              <w:r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8" w:anchor="w2_15"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наукових</w:t>
              </w:r>
              <w:proofErr w:type="spellEnd"/>
            </w:hyperlink>
            <w:hyperlink r:id="rId9" w:anchor="w3_3">
              <w:r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10" w:anchor="w3_3"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виданнях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включені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переліку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фахових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видань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України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наукометричних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баз,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Scopus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Web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Science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Core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Collection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;</w:t>
            </w:r>
          </w:p>
        </w:tc>
        <w:tc>
          <w:tcPr>
            <w:tcW w:w="354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706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450" w:rsidTr="005C64A8">
        <w:trPr>
          <w:trHeight w:val="1170"/>
        </w:trPr>
        <w:tc>
          <w:tcPr>
            <w:tcW w:w="52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наявність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одного патенту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винахід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п’яти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деклараційних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патентів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винахід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чи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корисну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модель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включаючи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секретні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наявність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п’яти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свідоцтв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про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реєстрацію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авторського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права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твір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;</w:t>
            </w:r>
          </w:p>
        </w:tc>
        <w:tc>
          <w:tcPr>
            <w:tcW w:w="354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706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450" w:rsidTr="005C64A8">
        <w:trPr>
          <w:trHeight w:val="1170"/>
        </w:trPr>
        <w:tc>
          <w:tcPr>
            <w:tcW w:w="52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наявність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виданого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підручника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чи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навчального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посібника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включаючи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електронні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монографії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загальним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обсягом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авторських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аркушів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), в тому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числі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видані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співавторстві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обсягом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1,5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авторського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аркуша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на кожного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співавтора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);</w:t>
            </w:r>
          </w:p>
        </w:tc>
        <w:tc>
          <w:tcPr>
            <w:tcW w:w="354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706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450" w:rsidRPr="00666962" w:rsidTr="005C64A8">
        <w:trPr>
          <w:trHeight w:val="1590"/>
        </w:trPr>
        <w:tc>
          <w:tcPr>
            <w:tcW w:w="52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наявність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виданих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навчально-методичних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посібників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посібників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самостійної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роботи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здобувачів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вищої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освіти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дистанційного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навчання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електронних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курсів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освітніх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платформах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ліцензіатів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конспектів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лекцій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практикумів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методичних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вказівок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рекомендацій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робочих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інших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друкованих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навчально-методичних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праць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загальною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кількістю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три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найменування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;</w:t>
            </w:r>
          </w:p>
        </w:tc>
        <w:tc>
          <w:tcPr>
            <w:tcW w:w="354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Електронний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платформі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«MOODLE»</w:t>
            </w:r>
          </w:p>
          <w:p w:rsidR="00666962" w:rsidRDefault="006669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Іноземна мова за професійним спрямуванням</w:t>
            </w:r>
          </w:p>
          <w:p w:rsidR="00666962" w:rsidRDefault="006669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hyperlink r:id="rId11" w:history="1">
              <w:r w:rsidRPr="00C64A15">
                <w:rPr>
                  <w:rStyle w:val="af6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https://vo.uu.edu.ua/course/view.php?id=26373</w:t>
              </w:r>
            </w:hyperlink>
          </w:p>
          <w:p w:rsidR="00666962" w:rsidRDefault="006669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Іноземна мова </w:t>
            </w:r>
            <w:hyperlink r:id="rId12" w:history="1">
              <w:r w:rsidRPr="00C64A15">
                <w:rPr>
                  <w:rStyle w:val="af6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https://vo.uu.edu.ua/course/view.php?id=5302</w:t>
              </w:r>
            </w:hyperlink>
          </w:p>
          <w:p w:rsidR="00666962" w:rsidRPr="00666962" w:rsidRDefault="006669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06450" w:rsidTr="005C64A8">
        <w:trPr>
          <w:trHeight w:val="345"/>
        </w:trPr>
        <w:tc>
          <w:tcPr>
            <w:tcW w:w="52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захист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дисертації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здобуття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наукового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ступеня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;</w:t>
            </w:r>
          </w:p>
        </w:tc>
        <w:tc>
          <w:tcPr>
            <w:tcW w:w="354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706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450" w:rsidTr="005C64A8">
        <w:trPr>
          <w:trHeight w:val="555"/>
        </w:trPr>
        <w:tc>
          <w:tcPr>
            <w:tcW w:w="52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наукове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керівництво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консультування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здобувача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який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одержав документ 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присудження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наукового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ступеня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;</w:t>
            </w:r>
          </w:p>
        </w:tc>
        <w:tc>
          <w:tcPr>
            <w:tcW w:w="354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706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450" w:rsidTr="005C64A8">
        <w:trPr>
          <w:trHeight w:val="960"/>
        </w:trPr>
        <w:tc>
          <w:tcPr>
            <w:tcW w:w="52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участь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атестації</w:t>
            </w:r>
            <w:proofErr w:type="spellEnd"/>
            <w:r w:rsidR="0066696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="0066696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instrText xml:space="preserve"> HYPERLINK "https://zakon.rada.gov.ua/laws/show/365-2021-%25D0%25BF?find=1&amp;text=%25D1%2583+%25D0%25BF%25D0%25B5%25D1%2580%25D1%2596%25D0%25BE%25D0%25B4%25D0%25B8%25D1%2587%25D0%25BD%25D0%25B8%25D1%2585+%25D0%25BD%25D0%25B0%25D1%2583%25D0%25BA%25D0%25BE%25D</w:instrText>
            </w:r>
            <w:r w:rsidR="0066696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instrText xml:space="preserve">0%25B2%25D0%25B8%25D1%2585+%25D0%25B2%25D0%25B8%25D0%25B4%25D0%25B0%25D0%25BD%25D0%25BD%25D1%258F%25D1%2585" \l "w2_16" \h </w:instrText>
            </w:r>
            <w:r w:rsidR="0066696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="0066696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fldChar w:fldCharType="end"/>
            </w:r>
            <w:hyperlink r:id="rId13" w:anchor="w2_16"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наукових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кадрів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як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офіційного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опонента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члена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постійної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спеціалізованої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вченої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ради,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члена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трьох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спеціалізованих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вчених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рад;</w:t>
            </w:r>
          </w:p>
        </w:tc>
        <w:tc>
          <w:tcPr>
            <w:tcW w:w="354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706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450" w:rsidTr="005C64A8">
        <w:trPr>
          <w:trHeight w:val="1590"/>
        </w:trPr>
        <w:tc>
          <w:tcPr>
            <w:tcW w:w="52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42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виконання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функцій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повноважень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обов’язків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наукового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керівника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відповідального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виконавця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наукової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теми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головного редактора/члена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редакційної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колегії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експерта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(рецензента)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наукового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включеного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переліку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фахових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видань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України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іноземного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наукового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індексується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бібліографічних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базах;</w:t>
            </w:r>
          </w:p>
        </w:tc>
        <w:tc>
          <w:tcPr>
            <w:tcW w:w="354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706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450" w:rsidTr="005C64A8">
        <w:trPr>
          <w:trHeight w:val="3135"/>
        </w:trPr>
        <w:tc>
          <w:tcPr>
            <w:tcW w:w="52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робота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складі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експертної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ради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питань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проведення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експертизи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дисертацій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МОН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складі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галузевої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експертної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ради як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експерта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Національного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агентства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забезпечення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якості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вищої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освіти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складі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Акредитаційної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комісії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міжгалузевої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експертної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ради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вищої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освіти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Акредитаційної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комісії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трьох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експертних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комісій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МОН/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зазначеного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Агентства,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Науково-методичної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ради/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науково-методичних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комісій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підкомісій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)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вищої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фахової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передвищої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освіти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МОН,</w:t>
            </w:r>
            <w:hyperlink r:id="rId14" w:anchor="w2_17">
              <w:r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15" w:anchor="w2_17"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наукових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науково-методичних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експертних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рад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органів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державної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влади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органів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місцевого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самоврядування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складі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комісій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Державної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служби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якості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освіти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здійснення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планових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позапланових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заходів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державного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нагляду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(контролю);</w:t>
            </w:r>
          </w:p>
        </w:tc>
        <w:tc>
          <w:tcPr>
            <w:tcW w:w="354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706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450" w:rsidTr="005C64A8">
        <w:trPr>
          <w:trHeight w:val="750"/>
        </w:trPr>
        <w:tc>
          <w:tcPr>
            <w:tcW w:w="52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2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участь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міжнародних</w:t>
            </w:r>
            <w:proofErr w:type="spellEnd"/>
            <w:r w:rsidR="0066696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="0066696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instrText xml:space="preserve"> HYPERLINK "https://zakon.rada.gov.ua/laws/show/365-2021-%25D0%25BF?find=1&amp;text=%25D1%2583+%25D0%25BF%25D0%25B5%25D1%2580%25D1%2596%25D0%25BE%25D0%25B4%25D0%25B8%25D1%2587%25D0%25BD%25D0%25B8%25D1%2585+%25D0%25BD%25D0%25B0%25D1%2583%25D0%25BA%25D0%25BE%25D</w:instrText>
            </w:r>
            <w:r w:rsidR="0066696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instrText xml:space="preserve">0%25B2%25D0%25B8%25D1%2585+%25D0%25B2%25D0%25B8%25D0%25B4%25D0%25B0%25D0%25BD%25D0%25BD%25D1%258F%25D1%2585" \l "w2_18" \h </w:instrText>
            </w:r>
            <w:r w:rsidR="0066696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="0066696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fldChar w:fldCharType="end"/>
            </w:r>
            <w:hyperlink r:id="rId16" w:anchor="w2_18"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наукових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та/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освітніх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проектах,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залучення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міжнародної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експертизи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наявність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суддя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міжнародної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категорії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”;</w:t>
            </w:r>
          </w:p>
        </w:tc>
        <w:tc>
          <w:tcPr>
            <w:tcW w:w="354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706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450" w:rsidTr="005C64A8">
        <w:trPr>
          <w:trHeight w:val="960"/>
        </w:trPr>
        <w:tc>
          <w:tcPr>
            <w:tcW w:w="52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2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наукове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консультування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підприємств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установ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організацій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трьох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років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здійснювалося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підставі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договору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закладом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вищої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освіти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науковою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установою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);</w:t>
            </w:r>
          </w:p>
        </w:tc>
        <w:tc>
          <w:tcPr>
            <w:tcW w:w="354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706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450" w:rsidTr="005C64A8">
        <w:trPr>
          <w:trHeight w:val="1170"/>
        </w:trPr>
        <w:tc>
          <w:tcPr>
            <w:tcW w:w="52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2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наявність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апробаційних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та/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науково-популярних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 та/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консультаційних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дорадчих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), та/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науково-експертних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публікацій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наукової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професійної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тематики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загальною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кількістю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п’яти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публікацій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;</w:t>
            </w:r>
          </w:p>
        </w:tc>
        <w:tc>
          <w:tcPr>
            <w:tcW w:w="354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706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450" w:rsidTr="005C64A8">
        <w:trPr>
          <w:trHeight w:val="750"/>
        </w:trPr>
        <w:tc>
          <w:tcPr>
            <w:tcW w:w="52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2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проведення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навчальних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занять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спеціальних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дисциплін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іноземною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мовою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крім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дисциплін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мовної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підготовки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)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обсязі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50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аудиторних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годин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навчальний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;</w:t>
            </w:r>
          </w:p>
        </w:tc>
        <w:tc>
          <w:tcPr>
            <w:tcW w:w="354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706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450" w:rsidTr="005C64A8">
        <w:trPr>
          <w:trHeight w:val="6735"/>
        </w:trPr>
        <w:tc>
          <w:tcPr>
            <w:tcW w:w="52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42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студентом,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зайняв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призове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етапі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Всеукраїнської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олімпіади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Всеукраїнського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студентських</w:t>
            </w:r>
            <w:proofErr w:type="spellEnd"/>
            <w:r w:rsidR="00666962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="00666962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"https://zakon.rada.gov.ua/laws/show/365-2021-%25D0%25BF?find=1&amp;text=%25D1%2583+%25D0%25BF%25D0%25B5%25D1%2580%25D1%2596%25D0%25BE%25D0%25B4%25D0%25B8%25D1%2587%25D0%25BD%25D0%25B8%25D1%2585+%25D</w:instrText>
            </w:r>
            <w:r w:rsidR="00666962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0%25BD%25D0%25B0%25D1%2583%25D0%25BA%25D0%25BE%25D0%25B2%25D0%25B8%25D1%2585+%25D0%25B2%25D0%25B8%25D0%25B4%25D0%25B0%25D0%25BD%25D0%25BD%25D1%258F%25D1%2585" \l "w2_19" \h </w:instrText>
            </w:r>
            <w:r w:rsidR="00666962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66962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hyperlink r:id="rId17" w:anchor="w2_19"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наукових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робіт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робота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організаційного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комітету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Всеукраїнської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олімпіади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Всеукраїнського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студентських</w:t>
            </w:r>
            <w:proofErr w:type="spellEnd"/>
            <w:r w:rsidR="00666962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="00666962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"https://zakon.rada.gov.ua/laws/show/365-2021-%25D0%25BF?find=1&amp;text=%25D1%2583+%25D0%25BF%25D0%25B5%25D1%2580%25D1%2596%25D0%25BE%25D0%25B4%25D0%25B8%25D1%2587%25D0%25BD%25D0%25B8%25D1%2585+%25D0%25BD%25D0%25B0%25D1%2583%25D0%25BA%25D0%25BE%25D</w:instrText>
            </w:r>
            <w:r w:rsidR="00666962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0%25B2%25D0%25B8%25D1%2585+%25D0%25B2%25D0%25B8%25D0%25B4%25D0%25B0%25D0%25BD%25D0%25BD%25D1%258F%25D1%2585" \l "w2_20" \h </w:instrText>
            </w:r>
            <w:r w:rsidR="00666962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66962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hyperlink r:id="rId18" w:anchor="w2_20"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наукових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робіт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постійно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діючим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студентським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науковим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гуртком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проблемною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студентом,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став призером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лауреатом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Міжнародних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Всеукраїнських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мистецьких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робота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організаційного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комітету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міжнародних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всеукраїнських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мистецьких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мистецьких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провадження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освітньо-творчому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рівні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здобувачем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став призером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лауреатом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міжнародних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мистецьких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віднесених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Європейської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Всесвітньої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Світової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асоціації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мистецьких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робота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організаційного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комітету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зазначених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мистецьких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студентом,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брав участь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Олімпійських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Паралімпійських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іграх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Всесвітній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Всеукраїнській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Універсіаді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чемпіонаті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світу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Європи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Європейських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іграх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етапах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Кубка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світу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Європи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чемпіонаті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обов’язків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тренера,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помічника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тренера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національної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збірної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спорту;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обов’язків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головного секретаря, головного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міжнародних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всеукраїнських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змагань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спортивною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делегацією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робота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організаційного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комітету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суддівського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корпусу;</w:t>
            </w:r>
          </w:p>
        </w:tc>
        <w:tc>
          <w:tcPr>
            <w:tcW w:w="354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706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450" w:rsidTr="005C64A8">
        <w:trPr>
          <w:trHeight w:val="2460"/>
        </w:trPr>
        <w:tc>
          <w:tcPr>
            <w:tcW w:w="52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2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керівництво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школярем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який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зайняв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призове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місце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III-IV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етапу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Всеукраїнських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учнівських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олімпіад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базових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навчальних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предметів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II-III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етапу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Всеукраїнських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конкурсів-захистів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науково-дослідницьких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робіт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учнів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членів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Національного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центру “Мала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академія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наук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України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”; участь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журі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III-IV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етапу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Всеукраїнських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учнівських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олімпіад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базових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навчальних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предметів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чи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II-III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етапу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Всеукраїнських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конкурсів-захистів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науково-дослідницьких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робіт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учнів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членів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Національного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центру “Мала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академія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наук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України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”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крім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третього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освітньо-наукового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освітньо-творчого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рівня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);</w:t>
            </w:r>
          </w:p>
        </w:tc>
        <w:tc>
          <w:tcPr>
            <w:tcW w:w="354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706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450" w:rsidTr="005C64A8">
        <w:trPr>
          <w:trHeight w:val="960"/>
        </w:trPr>
        <w:tc>
          <w:tcPr>
            <w:tcW w:w="52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2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наявність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статусу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учасника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бойових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військових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навчальних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закладів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закладів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вищої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освіти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специфічними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умовами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навчання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військових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навчальних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підрозділів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закладів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вищої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освіти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);</w:t>
            </w:r>
          </w:p>
        </w:tc>
        <w:tc>
          <w:tcPr>
            <w:tcW w:w="354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706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450" w:rsidTr="005C64A8">
        <w:trPr>
          <w:trHeight w:val="1170"/>
        </w:trPr>
        <w:tc>
          <w:tcPr>
            <w:tcW w:w="52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2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участь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міжнародних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операціях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підтримання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миру 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безпеки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егідою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Організації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Об’єднаних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Націй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військових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навчальних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закладів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закладів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вищої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освіти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специфічними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умовами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навчання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військових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навчальних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підрозділів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закладів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вищої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освіти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);</w:t>
            </w:r>
          </w:p>
        </w:tc>
        <w:tc>
          <w:tcPr>
            <w:tcW w:w="354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706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450" w:rsidTr="005C64A8">
        <w:trPr>
          <w:trHeight w:val="1170"/>
        </w:trPr>
        <w:tc>
          <w:tcPr>
            <w:tcW w:w="52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2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участь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міжнародних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військових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навчаннях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тренуваннях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)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участю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збройних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сил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країн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членів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НАТО (для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військових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навчальних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закладів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військових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навчальних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підрозділів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закладів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вищої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освіти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);</w:t>
            </w:r>
          </w:p>
        </w:tc>
        <w:tc>
          <w:tcPr>
            <w:tcW w:w="354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706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450" w:rsidTr="005C64A8">
        <w:trPr>
          <w:trHeight w:val="2025"/>
        </w:trPr>
        <w:tc>
          <w:tcPr>
            <w:tcW w:w="52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2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діяльність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спеціальністю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формі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участі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професійних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та/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громадських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об’єднаннях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;</w:t>
            </w:r>
          </w:p>
        </w:tc>
        <w:tc>
          <w:tcPr>
            <w:tcW w:w="354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6669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bookmarkStart w:id="0" w:name="_GoBack"/>
            <w:bookmarkEnd w:id="0"/>
            <w:r w:rsidR="005C6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Артист </w:t>
            </w:r>
            <w:proofErr w:type="spellStart"/>
            <w:r w:rsidR="005C64A8">
              <w:rPr>
                <w:rFonts w:ascii="Times New Roman" w:eastAsia="Times New Roman" w:hAnsi="Times New Roman" w:cs="Times New Roman"/>
                <w:sz w:val="24"/>
                <w:szCs w:val="24"/>
              </w:rPr>
              <w:t>першої</w:t>
            </w:r>
            <w:proofErr w:type="spellEnd"/>
            <w:r w:rsidR="005C6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64A8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категорії</w:t>
            </w:r>
            <w:proofErr w:type="spellEnd"/>
            <w:r w:rsidR="005C6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КЗ «Центр </w:t>
            </w:r>
            <w:proofErr w:type="spellStart"/>
            <w:r w:rsidR="005C64A8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концертних</w:t>
            </w:r>
            <w:proofErr w:type="spellEnd"/>
            <w:r w:rsidR="005C6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5C64A8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фестивальних</w:t>
            </w:r>
            <w:proofErr w:type="spellEnd"/>
            <w:r w:rsidR="005C6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64A8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</w:t>
            </w:r>
            <w:proofErr w:type="spellEnd"/>
            <w:r w:rsidR="005C64A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Помічник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-консультант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засадах депутата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Вінницької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ради 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скликання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Є.О.</w:t>
            </w:r>
          </w:p>
        </w:tc>
      </w:tr>
      <w:tr w:rsidR="00706450" w:rsidTr="005C64A8">
        <w:trPr>
          <w:trHeight w:val="750"/>
        </w:trPr>
        <w:tc>
          <w:tcPr>
            <w:tcW w:w="52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2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5C64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досвід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практичної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роботи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спеціальністю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п’яти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років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крім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педагогічної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науково-педагогічної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наукової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діяльності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).</w:t>
            </w:r>
          </w:p>
        </w:tc>
        <w:tc>
          <w:tcPr>
            <w:tcW w:w="354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450" w:rsidRDefault="00706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06450" w:rsidRDefault="00706450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706450">
      <w:pgSz w:w="11909" w:h="16834"/>
      <w:pgMar w:top="1440" w:right="973" w:bottom="1440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A4F10"/>
    <w:multiLevelType w:val="multilevel"/>
    <w:tmpl w:val="D5362472"/>
    <w:lvl w:ilvl="0">
      <w:start w:val="10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BF0B13"/>
    <w:multiLevelType w:val="multilevel"/>
    <w:tmpl w:val="01AA56BA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B70949"/>
    <w:multiLevelType w:val="multilevel"/>
    <w:tmpl w:val="B7FA6298"/>
    <w:lvl w:ilvl="0">
      <w:start w:val="1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54239F"/>
    <w:multiLevelType w:val="multilevel"/>
    <w:tmpl w:val="9476123C"/>
    <w:lvl w:ilvl="0">
      <w:start w:val="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9D07D57"/>
    <w:multiLevelType w:val="multilevel"/>
    <w:tmpl w:val="6E506C74"/>
    <w:lvl w:ilvl="0">
      <w:start w:val="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9E10B81"/>
    <w:multiLevelType w:val="multilevel"/>
    <w:tmpl w:val="0DBE7C0E"/>
    <w:lvl w:ilvl="0">
      <w:start w:val="10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AAF652E"/>
    <w:multiLevelType w:val="multilevel"/>
    <w:tmpl w:val="CA687B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EE96F50"/>
    <w:multiLevelType w:val="multilevel"/>
    <w:tmpl w:val="26862C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61B7585"/>
    <w:multiLevelType w:val="multilevel"/>
    <w:tmpl w:val="7A36FE2E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C74750A"/>
    <w:multiLevelType w:val="multilevel"/>
    <w:tmpl w:val="A32C3FCC"/>
    <w:lvl w:ilvl="0">
      <w:start w:val="1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47874AD"/>
    <w:multiLevelType w:val="multilevel"/>
    <w:tmpl w:val="DD6E3FE2"/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59D65D9"/>
    <w:multiLevelType w:val="multilevel"/>
    <w:tmpl w:val="E6BECD1E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8843D9F"/>
    <w:multiLevelType w:val="multilevel"/>
    <w:tmpl w:val="83F498B2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AC07DC1"/>
    <w:multiLevelType w:val="multilevel"/>
    <w:tmpl w:val="2D884918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EBA0626"/>
    <w:multiLevelType w:val="multilevel"/>
    <w:tmpl w:val="34E6E826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FCD2310"/>
    <w:multiLevelType w:val="multilevel"/>
    <w:tmpl w:val="A386F5DC"/>
    <w:lvl w:ilvl="0">
      <w:start w:val="1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8113FEA"/>
    <w:multiLevelType w:val="multilevel"/>
    <w:tmpl w:val="9110B42E"/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8DA6C3A"/>
    <w:multiLevelType w:val="multilevel"/>
    <w:tmpl w:val="820C7E94"/>
    <w:lvl w:ilvl="0">
      <w:start w:val="1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C644267"/>
    <w:multiLevelType w:val="multilevel"/>
    <w:tmpl w:val="43C8D8A8"/>
    <w:lvl w:ilvl="0">
      <w:start w:val="1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0764770"/>
    <w:multiLevelType w:val="multilevel"/>
    <w:tmpl w:val="A01E2306"/>
    <w:lvl w:ilvl="0">
      <w:start w:val="1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1B11D1B"/>
    <w:multiLevelType w:val="multilevel"/>
    <w:tmpl w:val="9BACA3C2"/>
    <w:lvl w:ilvl="0">
      <w:start w:val="1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20C2332"/>
    <w:multiLevelType w:val="multilevel"/>
    <w:tmpl w:val="C9C03E36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4DA44E8"/>
    <w:multiLevelType w:val="multilevel"/>
    <w:tmpl w:val="65F27EF8"/>
    <w:lvl w:ilvl="0">
      <w:start w:val="1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7433FC9"/>
    <w:multiLevelType w:val="multilevel"/>
    <w:tmpl w:val="7228DFF4"/>
    <w:lvl w:ilvl="0">
      <w:start w:val="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8596950"/>
    <w:multiLevelType w:val="multilevel"/>
    <w:tmpl w:val="DF3CB3CA"/>
    <w:lvl w:ilvl="0">
      <w:start w:val="1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B6433EE"/>
    <w:multiLevelType w:val="multilevel"/>
    <w:tmpl w:val="FC5C1164"/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286586F"/>
    <w:multiLevelType w:val="multilevel"/>
    <w:tmpl w:val="C1CE86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73AE1B66"/>
    <w:multiLevelType w:val="multilevel"/>
    <w:tmpl w:val="8FA06962"/>
    <w:lvl w:ilvl="0">
      <w:start w:val="1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76112F48"/>
    <w:multiLevelType w:val="multilevel"/>
    <w:tmpl w:val="1F3ED658"/>
    <w:lvl w:ilvl="0">
      <w:start w:val="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25"/>
  </w:num>
  <w:num w:numId="2">
    <w:abstractNumId w:val="11"/>
  </w:num>
  <w:num w:numId="3">
    <w:abstractNumId w:val="8"/>
  </w:num>
  <w:num w:numId="4">
    <w:abstractNumId w:val="20"/>
  </w:num>
  <w:num w:numId="5">
    <w:abstractNumId w:val="22"/>
  </w:num>
  <w:num w:numId="6">
    <w:abstractNumId w:val="10"/>
  </w:num>
  <w:num w:numId="7">
    <w:abstractNumId w:val="3"/>
  </w:num>
  <w:num w:numId="8">
    <w:abstractNumId w:val="27"/>
  </w:num>
  <w:num w:numId="9">
    <w:abstractNumId w:val="4"/>
  </w:num>
  <w:num w:numId="10">
    <w:abstractNumId w:val="0"/>
  </w:num>
  <w:num w:numId="11">
    <w:abstractNumId w:val="9"/>
  </w:num>
  <w:num w:numId="12">
    <w:abstractNumId w:val="19"/>
  </w:num>
  <w:num w:numId="13">
    <w:abstractNumId w:val="2"/>
  </w:num>
  <w:num w:numId="14">
    <w:abstractNumId w:val="21"/>
  </w:num>
  <w:num w:numId="15">
    <w:abstractNumId w:val="28"/>
  </w:num>
  <w:num w:numId="16">
    <w:abstractNumId w:val="16"/>
  </w:num>
  <w:num w:numId="17">
    <w:abstractNumId w:val="18"/>
  </w:num>
  <w:num w:numId="18">
    <w:abstractNumId w:val="6"/>
  </w:num>
  <w:num w:numId="19">
    <w:abstractNumId w:val="23"/>
  </w:num>
  <w:num w:numId="20">
    <w:abstractNumId w:val="5"/>
  </w:num>
  <w:num w:numId="21">
    <w:abstractNumId w:val="13"/>
  </w:num>
  <w:num w:numId="22">
    <w:abstractNumId w:val="14"/>
  </w:num>
  <w:num w:numId="23">
    <w:abstractNumId w:val="17"/>
  </w:num>
  <w:num w:numId="24">
    <w:abstractNumId w:val="7"/>
  </w:num>
  <w:num w:numId="25">
    <w:abstractNumId w:val="24"/>
  </w:num>
  <w:num w:numId="26">
    <w:abstractNumId w:val="26"/>
  </w:num>
  <w:num w:numId="27">
    <w:abstractNumId w:val="1"/>
  </w:num>
  <w:num w:numId="28">
    <w:abstractNumId w:val="15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450"/>
    <w:rsid w:val="005C64A8"/>
    <w:rsid w:val="00666962"/>
    <w:rsid w:val="0070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A3ADF"/>
  <w15:docId w15:val="{806D7B58-2F80-48C0-85E8-E69B108E2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f6">
    <w:name w:val="Hyperlink"/>
    <w:basedOn w:val="a0"/>
    <w:uiPriority w:val="99"/>
    <w:unhideWhenUsed/>
    <w:rsid w:val="00666962"/>
    <w:rPr>
      <w:color w:val="0000FF" w:themeColor="hyperlink"/>
      <w:u w:val="single"/>
    </w:rPr>
  </w:style>
  <w:style w:type="paragraph" w:styleId="af7">
    <w:name w:val="List Paragraph"/>
    <w:basedOn w:val="a"/>
    <w:uiPriority w:val="34"/>
    <w:qFormat/>
    <w:rsid w:val="006669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365-2021-%25D0%25BF?find=1&amp;text=%25D1%2583+%25D0%25BF%25D0%25B5%25D1%2580%25D1%2596%25D0%25BE%25D0%25B4%25D0%25B8%25D1%2587%25D0%25BD%25D0%25B8%25D1%2585+%25D0%25BD%25D0%25B0%25D1%2583%25D0%25BA%25D0%25BE%25D0%25B2%25D0%25B8%25D1%2585+%25D0%25B2%25D0%25B8%25D0%25B4%25D0%25B0%25D0%25BD%25D0%25BD%25D1%258F%25D1%2585" TargetMode="External"/><Relationship Id="rId13" Type="http://schemas.openxmlformats.org/officeDocument/2006/relationships/hyperlink" Target="https://zakon.rada.gov.ua/laws/show/365-2021-%25D0%25BF?find=1&amp;text=%25D1%2583+%25D0%25BF%25D0%25B5%25D1%2580%25D1%2596%25D0%25BE%25D0%25B4%25D0%25B8%25D1%2587%25D0%25BD%25D0%25B8%25D1%2585+%25D0%25BD%25D0%25B0%25D1%2583%25D0%25BA%25D0%25BE%25D0%25B2%25D0%25B8%25D1%2585+%25D0%25B2%25D0%25B8%25D0%25B4%25D0%25B0%25D0%25BD%25D0%25BD%25D1%258F%25D1%2585" TargetMode="External"/><Relationship Id="rId18" Type="http://schemas.openxmlformats.org/officeDocument/2006/relationships/hyperlink" Target="https://zakon.rada.gov.ua/laws/show/365-2021-%25D0%25BF?find=1&amp;text=%25D1%2583+%25D0%25BF%25D0%25B5%25D1%2580%25D1%2596%25D0%25BE%25D0%25B4%25D0%25B8%25D1%2587%25D0%25BD%25D0%25B8%25D1%2585+%25D0%25BD%25D0%25B0%25D1%2583%25D0%25BA%25D0%25BE%25D0%25B2%25D0%25B8%25D1%2585+%25D0%25B2%25D0%25B8%25D0%25B4%25D0%25B0%25D0%25BD%25D0%25BD%25D1%258F%25D1%258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65-2021-%25D0%25BF?find=1&amp;text=%25D1%2583+%25D0%25BF%25D0%25B5%25D1%2580%25D1%2596%25D0%25BE%25D0%25B4%25D0%25B8%25D1%2587%25D0%25BD%25D0%25B8%25D1%2585+%25D0%25BD%25D0%25B0%25D1%2583%25D0%25BA%25D0%25BE%25D0%25B2%25D0%25B8%25D1%2585+%25D0%25B2%25D0%25B8%25D0%25B4%25D0%25B0%25D0%25BD%25D0%25BD%25D1%258F%25D1%2585" TargetMode="External"/><Relationship Id="rId12" Type="http://schemas.openxmlformats.org/officeDocument/2006/relationships/hyperlink" Target="https://vo.uu.edu.ua/course/view.php?id=5302" TargetMode="External"/><Relationship Id="rId17" Type="http://schemas.openxmlformats.org/officeDocument/2006/relationships/hyperlink" Target="https://zakon.rada.gov.ua/laws/show/365-2021-%25D0%25BF?find=1&amp;text=%25D1%2583+%25D0%25BF%25D0%25B5%25D1%2580%25D1%2596%25D0%25BE%25D0%25B4%25D0%25B8%25D1%2587%25D0%25BD%25D0%25B8%25D1%2585+%25D0%25BD%25D0%25B0%25D1%2583%25D0%25BA%25D0%25BE%25D0%25B2%25D0%25B8%25D1%2585+%25D0%25B2%25D0%25B8%25D0%25B4%25D0%25B0%25D0%25BD%25D0%25BD%25D1%258F%25D1%2585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kon.rada.gov.ua/laws/show/365-2021-%25D0%25BF?find=1&amp;text=%25D1%2583+%25D0%25BF%25D0%25B5%25D1%2580%25D1%2596%25D0%25BE%25D0%25B4%25D0%25B8%25D1%2587%25D0%25BD%25D0%25B8%25D1%2585+%25D0%25BD%25D0%25B0%25D1%2583%25D0%25BA%25D0%25BE%25D0%25B2%25D0%25B8%25D1%2585+%25D0%25B2%25D0%25B8%25D0%25B4%25D0%25B0%25D0%25BD%25D0%25BD%25D1%258F%25D1%2585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365-2021-%25D0%25BF?find=1&amp;text=%25D1%2583+%25D0%25BF%25D0%25B5%25D1%2580%25D1%2596%25D0%25BE%25D0%25B4%25D0%25B8%25D1%2587%25D0%25BD%25D0%25B8%25D1%2585+%25D0%25BD%25D0%25B0%25D1%2583%25D0%25BA%25D0%25BE%25D0%25B2%25D0%25B8%25D1%2585+%25D0%25B2%25D0%25B8%25D0%25B4%25D0%25B0%25D0%25BD%25D0%25BD%25D1%258F%25D1%2585" TargetMode="External"/><Relationship Id="rId11" Type="http://schemas.openxmlformats.org/officeDocument/2006/relationships/hyperlink" Target="https://vo.uu.edu.ua/course/view.php?id=26373" TargetMode="External"/><Relationship Id="rId5" Type="http://schemas.openxmlformats.org/officeDocument/2006/relationships/hyperlink" Target="https://zakon.rada.gov.ua/laws/show/365-2021-%25D0%25BF?find=1&amp;text=%25D1%2583+%25D0%25BF%25D0%25B5%25D1%2580%25D1%2596%25D0%25BE%25D0%25B4%25D0%25B8%25D1%2587%25D0%25BD%25D0%25B8%25D1%2585+%25D0%25BD%25D0%25B0%25D1%2583%25D0%25BA%25D0%25BE%25D0%25B2%25D0%25B8%25D1%2585+%25D0%25B2%25D0%25B8%25D0%25B4%25D0%25B0%25D0%25BD%25D0%25BD%25D1%258F%25D1%2585" TargetMode="External"/><Relationship Id="rId15" Type="http://schemas.openxmlformats.org/officeDocument/2006/relationships/hyperlink" Target="https://zakon.rada.gov.ua/laws/show/365-2021-%25D0%25BF?find=1&amp;text=%25D1%2583+%25D0%25BF%25D0%25B5%25D1%2580%25D1%2596%25D0%25BE%25D0%25B4%25D0%25B8%25D1%2587%25D0%25BD%25D0%25B8%25D1%2585+%25D0%25BD%25D0%25B0%25D1%2583%25D0%25BA%25D0%25BE%25D0%25B2%25D0%25B8%25D1%2585+%25D0%25B2%25D0%25B8%25D0%25B4%25D0%25B0%25D0%25BD%25D0%25BD%25D1%258F%25D1%2585" TargetMode="External"/><Relationship Id="rId10" Type="http://schemas.openxmlformats.org/officeDocument/2006/relationships/hyperlink" Target="https://zakon.rada.gov.ua/laws/show/365-2021-%25D0%25BF?find=1&amp;text=%25D1%2583+%25D0%25BF%25D0%25B5%25D1%2580%25D1%2596%25D0%25BE%25D0%25B4%25D0%25B8%25D1%2587%25D0%25BD%25D0%25B8%25D1%2585+%25D0%25BD%25D0%25B0%25D1%2583%25D0%25BA%25D0%25BE%25D0%25B2%25D0%25B8%25D1%2585+%25D0%25B2%25D0%25B8%25D0%25B4%25D0%25B0%25D0%25BD%25D0%25BD%25D1%258F%25D1%258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365-2021-%25D0%25BF?find=1&amp;text=%25D1%2583+%25D0%25BF%25D0%25B5%25D1%2580%25D1%2596%25D0%25BE%25D0%25B4%25D0%25B8%25D1%2587%25D0%25BD%25D0%25B8%25D1%2585+%25D0%25BD%25D0%25B0%25D1%2583%25D0%25BA%25D0%25BE%25D0%25B2%25D0%25B8%25D1%2585+%25D0%25B2%25D0%25B8%25D0%25B4%25D0%25B0%25D0%25BD%25D0%25BD%25D1%258F%25D1%2585" TargetMode="External"/><Relationship Id="rId14" Type="http://schemas.openxmlformats.org/officeDocument/2006/relationships/hyperlink" Target="https://zakon.rada.gov.ua/laws/show/365-2021-%25D0%25BF?find=1&amp;text=%25D1%2583+%25D0%25BF%25D0%25B5%25D1%2580%25D1%2596%25D0%25BE%25D0%25B4%25D0%25B8%25D1%2587%25D0%25BD%25D0%25B8%25D1%2585+%25D0%25BD%25D0%25B0%25D1%2583%25D0%25BA%25D0%25BE%25D0%25B2%25D0%25B8%25D1%2585+%25D0%25B2%25D0%25B8%25D0%25B4%25D0%25B0%25D0%25BD%25D0%25BD%25D1%258F%25D1%2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2503</Words>
  <Characters>14268</Characters>
  <Application>Microsoft Office Word</Application>
  <DocSecurity>0</DocSecurity>
  <Lines>118</Lines>
  <Paragraphs>33</Paragraphs>
  <ScaleCrop>false</ScaleCrop>
  <Company>SPecialiST RePack</Company>
  <LinksUpToDate>false</LinksUpToDate>
  <CharactersWithSpaces>16738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3</cp:revision>
  <dcterms:created xsi:type="dcterms:W3CDTF">2025-03-25T09:17:00Z</dcterms:created>
  <dcterms:modified xsi:type="dcterms:W3CDTF">2025-03-31T13:55:00Z</dcterms:modified>
</cp:coreProperties>
</file>